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41" w:rsidRPr="00C35AD0" w:rsidRDefault="00C35AD0" w:rsidP="00C35AD0">
      <w:pPr>
        <w:jc w:val="center"/>
        <w:rPr>
          <w:b/>
        </w:rPr>
      </w:pPr>
      <w:r w:rsidRPr="00C35AD0">
        <w:rPr>
          <w:b/>
        </w:rPr>
        <w:t>Муниципальное бюджетное дошкольное образовательное учреждение</w:t>
      </w:r>
    </w:p>
    <w:p w:rsidR="00C35AD0" w:rsidRPr="00C35AD0" w:rsidRDefault="00C35AD0" w:rsidP="00C35AD0">
      <w:pPr>
        <w:jc w:val="center"/>
        <w:rPr>
          <w:rFonts w:ascii="Times New Roman" w:hAnsi="Times New Roman" w:cs="Times New Roman"/>
          <w:b/>
        </w:rPr>
      </w:pPr>
      <w:r w:rsidRPr="00C35AD0">
        <w:rPr>
          <w:rFonts w:ascii="Times New Roman" w:hAnsi="Times New Roman" w:cs="Times New Roman"/>
          <w:b/>
        </w:rPr>
        <w:t>Александровский детский сад</w:t>
      </w:r>
    </w:p>
    <w:p w:rsidR="00C35AD0" w:rsidRDefault="00C35AD0" w:rsidP="00C35AD0">
      <w:pPr>
        <w:jc w:val="center"/>
        <w:rPr>
          <w:b/>
        </w:rPr>
      </w:pPr>
    </w:p>
    <w:p w:rsidR="00C35AD0" w:rsidRPr="00C35AD0" w:rsidRDefault="00C35AD0" w:rsidP="00C35A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5AD0" w:rsidRPr="00C35AD0" w:rsidRDefault="00C35AD0" w:rsidP="00C35AD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5AD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Интернет-портфолио участника профессионального конкурса </w:t>
      </w:r>
    </w:p>
    <w:p w:rsidR="00C35AD0" w:rsidRPr="00C35AD0" w:rsidRDefault="00C35AD0" w:rsidP="00C35AD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5AD0">
        <w:rPr>
          <w:rFonts w:ascii="Times New Roman" w:hAnsi="Times New Roman" w:cs="Times New Roman"/>
          <w:b/>
          <w:color w:val="FF0000"/>
          <w:sz w:val="36"/>
          <w:szCs w:val="36"/>
        </w:rPr>
        <w:t>«Воспитатель года- 2023»</w:t>
      </w:r>
    </w:p>
    <w:p w:rsidR="00C35AD0" w:rsidRDefault="00C35AD0" w:rsidP="00C35AD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5AD0">
        <w:rPr>
          <w:rFonts w:ascii="Times New Roman" w:hAnsi="Times New Roman" w:cs="Times New Roman"/>
          <w:b/>
          <w:color w:val="FF0000"/>
          <w:sz w:val="36"/>
          <w:szCs w:val="36"/>
        </w:rPr>
        <w:t>Петраш Елены Александровны</w:t>
      </w:r>
    </w:p>
    <w:p w:rsidR="00C35AD0" w:rsidRDefault="00535BBC" w:rsidP="00C35AD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57E2FEB" wp14:editId="35014508">
            <wp:extent cx="2647950" cy="3530600"/>
            <wp:effectExtent l="133350" t="57150" r="95250" b="146050"/>
            <wp:docPr id="2" name="Рисунок 2" descr="https://i.mycdn.me/i?r=AyH4iRPQ2q0otWIFepML2LxRdNlfiK1_rFlnbgirKeVZ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dNlfiK1_rFlnbgirKeVZ2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35287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F592D" w:rsidRDefault="008F592D" w:rsidP="00C35AD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F592D" w:rsidRPr="00535BBC" w:rsidRDefault="008F592D" w:rsidP="00C35AD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5BBC">
        <w:rPr>
          <w:rFonts w:ascii="Times New Roman" w:hAnsi="Times New Roman" w:cs="Times New Roman"/>
          <w:b/>
          <w:color w:val="00B050"/>
          <w:sz w:val="32"/>
          <w:szCs w:val="32"/>
        </w:rPr>
        <w:t>Рада приветствовать Вас на своей страничке.</w:t>
      </w:r>
    </w:p>
    <w:p w:rsidR="00535BBC" w:rsidRDefault="008F592D" w:rsidP="00C35AD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5BB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Надеюсь, что </w:t>
      </w:r>
      <w:proofErr w:type="gramStart"/>
      <w:r w:rsidRPr="00535BBC">
        <w:rPr>
          <w:rFonts w:ascii="Times New Roman" w:hAnsi="Times New Roman" w:cs="Times New Roman"/>
          <w:b/>
          <w:color w:val="00B050"/>
          <w:sz w:val="32"/>
          <w:szCs w:val="32"/>
        </w:rPr>
        <w:t>посетив мою страничку вы найдете для себя</w:t>
      </w:r>
      <w:proofErr w:type="gramEnd"/>
      <w:r w:rsidRPr="00535BB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8F592D" w:rsidRPr="00535BBC" w:rsidRDefault="008F592D" w:rsidP="00C35AD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5BBC">
        <w:rPr>
          <w:rFonts w:ascii="Times New Roman" w:hAnsi="Times New Roman" w:cs="Times New Roman"/>
          <w:b/>
          <w:color w:val="00B050"/>
          <w:sz w:val="32"/>
          <w:szCs w:val="32"/>
        </w:rPr>
        <w:t>что-то новое, полезное и интересное!</w:t>
      </w:r>
    </w:p>
    <w:p w:rsidR="008F592D" w:rsidRDefault="008F592D" w:rsidP="00C35AD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8F592D" w:rsidRPr="00535BBC" w:rsidRDefault="008F592D" w:rsidP="00C35AD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35BBC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Информационная карта участника конкурса «Воспитатель года 2023»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75"/>
      </w:tblGrid>
      <w:tr w:rsidR="008F592D" w:rsidRPr="008F592D" w:rsidTr="009E5A56">
        <w:tc>
          <w:tcPr>
            <w:tcW w:w="9345" w:type="dxa"/>
            <w:gridSpan w:val="2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Общие сведения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Александровский детский сад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Александровское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Александровский детский сад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(в соответствии с записью в трудовой книжке)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petrash</w:t>
            </w:r>
            <w:proofErr w:type="spellEnd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.9486.</w:t>
            </w:r>
            <w:proofErr w:type="spell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icloud</w:t>
            </w:r>
            <w:proofErr w:type="spellEnd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8F592D" w:rsidRPr="008F592D" w:rsidTr="009E5A56">
        <w:tc>
          <w:tcPr>
            <w:tcW w:w="9345" w:type="dxa"/>
            <w:gridSpan w:val="2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(полных</w:t>
            </w:r>
            <w:r w:rsidRPr="008F592D">
              <w:rPr>
                <w:rFonts w:ascii="Times New Roman" w:eastAsia="Times New Roman" w:hAnsi="Times New Roman" w:cs="Times New Roman"/>
                <w:spacing w:val="24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лет</w:t>
            </w:r>
            <w:r w:rsidRPr="008F592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на</w:t>
            </w:r>
            <w:r w:rsidRPr="008F592D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момент</w:t>
            </w:r>
            <w:r w:rsidRPr="008F592D">
              <w:rPr>
                <w:rFonts w:ascii="Times New Roman" w:eastAsia="Times New Roman" w:hAnsi="Times New Roman" w:cs="Times New Roman"/>
                <w:spacing w:val="18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заполнения</w:t>
            </w:r>
            <w:r w:rsidRPr="008F592D">
              <w:rPr>
                <w:rFonts w:ascii="Times New Roman" w:eastAsia="Times New Roman" w:hAnsi="Times New Roman" w:cs="Times New Roman"/>
                <w:spacing w:val="20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анкеты)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7,8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(полных</w:t>
            </w:r>
            <w:r w:rsidRPr="008F592D">
              <w:rPr>
                <w:rFonts w:ascii="Times New Roman" w:eastAsia="Times New Roman" w:hAnsi="Times New Roman" w:cs="Times New Roman"/>
                <w:spacing w:val="24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лет</w:t>
            </w:r>
            <w:r w:rsidRPr="008F592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на</w:t>
            </w:r>
            <w:r w:rsidRPr="008F592D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момент</w:t>
            </w:r>
            <w:r w:rsidRPr="008F592D">
              <w:rPr>
                <w:rFonts w:ascii="Times New Roman" w:eastAsia="Times New Roman" w:hAnsi="Times New Roman" w:cs="Times New Roman"/>
                <w:spacing w:val="18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заполнения</w:t>
            </w:r>
            <w:r w:rsidRPr="008F592D">
              <w:rPr>
                <w:rFonts w:ascii="Times New Roman" w:eastAsia="Times New Roman" w:hAnsi="Times New Roman" w:cs="Times New Roman"/>
                <w:spacing w:val="20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анкеты)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7,4 </w:t>
            </w:r>
          </w:p>
        </w:tc>
      </w:tr>
      <w:tr w:rsidR="008F592D" w:rsidRPr="008F592D" w:rsidTr="009E5A56">
        <w:tc>
          <w:tcPr>
            <w:tcW w:w="9345" w:type="dxa"/>
            <w:gridSpan w:val="2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8F592D" w:rsidRPr="008F592D" w:rsidTr="009E5A56">
        <w:trPr>
          <w:trHeight w:val="1031"/>
        </w:trPr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1787"/>
                <w:tab w:val="left" w:pos="2568"/>
                <w:tab w:val="left" w:pos="3249"/>
                <w:tab w:val="left" w:pos="46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профессиональной образовательной организации/образовательной организации высшего образования, год ее</w:t>
            </w:r>
            <w:r w:rsidRPr="008F592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 » г. Иркутск </w:t>
            </w:r>
          </w:p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27.05.2016 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535BBC" w:rsidRDefault="008F592D" w:rsidP="00535BBC">
            <w:r w:rsidRPr="00535BBC">
              <w:t>Специальность, квалификация по диплому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детей дошкольного возраста 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3685"/>
                <w:tab w:val="left" w:pos="388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профессиональное образование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8F59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(наименования дополнительных профессиональных программ, места и сроки их</w:t>
            </w:r>
            <w:r w:rsidRPr="008F592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ru-RU"/>
              </w:rPr>
              <w:t xml:space="preserve">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освоения)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 </w:t>
            </w:r>
          </w:p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непрерывного образования и инноваций» по программе</w:t>
            </w:r>
            <w:proofErr w:type="gram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«Дошкольная педагогика и психология педагог дополнительного образования»</w:t>
            </w:r>
          </w:p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2022 г.</w:t>
            </w:r>
          </w:p>
        </w:tc>
      </w:tr>
      <w:tr w:rsidR="008F592D" w:rsidRPr="008F592D" w:rsidTr="009E5A56">
        <w:tc>
          <w:tcPr>
            <w:tcW w:w="9345" w:type="dxa"/>
            <w:gridSpan w:val="2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Конкурсное испытание заочного тура «Интернет-портфолио»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персонального </w:t>
            </w:r>
            <w:proofErr w:type="spell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</w:t>
            </w:r>
            <w:proofErr w:type="spellEnd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(обязательно с протоколом 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 или h</w:t>
            </w:r>
            <w:proofErr w:type="spell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ttps</w:t>
            </w:r>
            <w:proofErr w:type="spellEnd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gramEnd"/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EF2A2C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http://александровский-дс</w:t>
            </w:r>
            <w:proofErr w:type="gramStart"/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охан-обр.рф/petrash-elena-aleksandrovna/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spellEnd"/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EF2A2C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http://александровский-дс</w:t>
            </w:r>
            <w:proofErr w:type="gramStart"/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охан-обр.рф/petrash-elena-aleksandrovna/</w:t>
            </w:r>
          </w:p>
        </w:tc>
      </w:tr>
      <w:tr w:rsidR="008F592D" w:rsidRPr="008F592D" w:rsidTr="009E5A56">
        <w:tc>
          <w:tcPr>
            <w:tcW w:w="9345" w:type="dxa"/>
            <w:gridSpan w:val="2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Общественная деятельность</w:t>
            </w:r>
          </w:p>
        </w:tc>
      </w:tr>
      <w:tr w:rsidR="00EF2A2C" w:rsidRPr="00A04447" w:rsidTr="006233B1">
        <w:tc>
          <w:tcPr>
            <w:tcW w:w="9345" w:type="dxa"/>
            <w:gridSpan w:val="2"/>
            <w:shd w:val="clear" w:color="auto" w:fill="auto"/>
            <w:vAlign w:val="center"/>
          </w:tcPr>
          <w:p w:rsidR="00B000FC" w:rsidRPr="00A04447" w:rsidRDefault="00EF2A2C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жизни села и района</w:t>
            </w:r>
            <w:proofErr w:type="gramStart"/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B000FC"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2A2C" w:rsidRPr="008F592D" w:rsidRDefault="00B000FC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Являюсь участником хора в родном селе.</w:t>
            </w:r>
          </w:p>
        </w:tc>
      </w:tr>
      <w:tr w:rsidR="008F592D" w:rsidRPr="008F592D" w:rsidTr="009E5A56">
        <w:tc>
          <w:tcPr>
            <w:tcW w:w="9345" w:type="dxa"/>
            <w:gridSpan w:val="2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готовить</w:t>
            </w:r>
            <w:proofErr w:type="gram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увлечения 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592D" w:rsidRPr="008F592D" w:rsidTr="009E5A56">
        <w:tc>
          <w:tcPr>
            <w:tcW w:w="5070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Таланты, увлечения 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дом</w:t>
            </w:r>
            <w:proofErr w:type="gramStart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дети.</w:t>
            </w:r>
          </w:p>
        </w:tc>
      </w:tr>
      <w:tr w:rsidR="008F592D" w:rsidRPr="008F592D" w:rsidTr="009E5A56">
        <w:tc>
          <w:tcPr>
            <w:tcW w:w="9345" w:type="dxa"/>
            <w:gridSpan w:val="2"/>
            <w:shd w:val="clear" w:color="auto" w:fill="auto"/>
            <w:vAlign w:val="center"/>
          </w:tcPr>
          <w:p w:rsidR="008F592D" w:rsidRPr="008F592D" w:rsidRDefault="008F592D" w:rsidP="008F592D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Интересные сведения о себе, не отраженные в предыдущих пунктах</w:t>
            </w:r>
          </w:p>
        </w:tc>
      </w:tr>
      <w:tr w:rsidR="00B000FC" w:rsidRPr="00A04447" w:rsidTr="009E5A56">
        <w:tc>
          <w:tcPr>
            <w:tcW w:w="5070" w:type="dxa"/>
            <w:shd w:val="clear" w:color="auto" w:fill="auto"/>
            <w:vAlign w:val="center"/>
          </w:tcPr>
          <w:p w:rsidR="00B000FC" w:rsidRPr="00A04447" w:rsidRDefault="00B000FC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4275" w:type="dxa"/>
            <w:shd w:val="clear" w:color="auto" w:fill="auto"/>
            <w:vAlign w:val="center"/>
          </w:tcPr>
          <w:p w:rsidR="00B000FC" w:rsidRPr="00A04447" w:rsidRDefault="00B000FC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педагогами</w:t>
            </w:r>
          </w:p>
          <w:p w:rsidR="00B000FC" w:rsidRPr="00A04447" w:rsidRDefault="00B000FC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педагогических советах, семинарах, проведение мастер классов для педагогов внутри своего сада и </w:t>
            </w:r>
            <w:proofErr w:type="spellStart"/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районых</w:t>
            </w:r>
            <w:proofErr w:type="spellEnd"/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объединениях.</w:t>
            </w:r>
          </w:p>
          <w:p w:rsidR="00B000FC" w:rsidRPr="00A04447" w:rsidRDefault="00B000FC" w:rsidP="008F592D">
            <w:pPr>
              <w:tabs>
                <w:tab w:val="left" w:pos="993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 моей педа</w:t>
            </w:r>
            <w:r w:rsidR="00A04447"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 деятельности</w:t>
            </w:r>
            <w:proofErr w:type="gramStart"/>
            <w:r w:rsidR="00A04447"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proofErr w:type="gramEnd"/>
            <w:r w:rsidR="00A04447" w:rsidRPr="00A0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вляется художественно-эстетическое направление.</w:t>
            </w:r>
          </w:p>
        </w:tc>
      </w:tr>
    </w:tbl>
    <w:p w:rsidR="00A04447" w:rsidRDefault="00A04447" w:rsidP="00A0444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444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Педагогическое кредо </w:t>
      </w:r>
      <w:proofErr w:type="gramStart"/>
      <w:r w:rsidRPr="00A04447">
        <w:rPr>
          <w:rFonts w:ascii="Times New Roman" w:hAnsi="Times New Roman" w:cs="Times New Roman"/>
          <w:b/>
          <w:color w:val="7030A0"/>
          <w:sz w:val="36"/>
          <w:szCs w:val="36"/>
        </w:rPr>
        <w:t>:</w:t>
      </w:r>
      <w:r w:rsidRPr="00A0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proofErr w:type="gramEnd"/>
      <w:r w:rsidRPr="00A044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тобы быть хорошим воспитателем нужно уметь отдавать детям своё сердце, душу, заботу , не жалея своих сил.</w:t>
      </w:r>
    </w:p>
    <w:p w:rsidR="00A04447" w:rsidRPr="00A04447" w:rsidRDefault="00A04447" w:rsidP="00A04447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04447">
        <w:rPr>
          <w:rFonts w:ascii="Times New Roman" w:hAnsi="Times New Roman" w:cs="Times New Roman"/>
          <w:b/>
          <w:color w:val="7030A0"/>
          <w:sz w:val="36"/>
          <w:szCs w:val="36"/>
        </w:rPr>
        <w:t>Мое Эссе</w:t>
      </w:r>
    </w:p>
    <w:p w:rsidR="00A04447" w:rsidRPr="00A04447" w:rsidRDefault="00A04447" w:rsidP="00A04447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A04447">
        <w:rPr>
          <w:rFonts w:ascii="Times New Roman" w:hAnsi="Times New Roman" w:cs="Times New Roman"/>
          <w:b/>
          <w:color w:val="7030A0"/>
          <w:sz w:val="36"/>
          <w:szCs w:val="36"/>
        </w:rPr>
        <w:t>«Я и моя профессия — воспитатель»</w:t>
      </w:r>
    </w:p>
    <w:p w:rsidR="00A04447" w:rsidRPr="00A04447" w:rsidRDefault="00A04447" w:rsidP="00A044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– это первый, после мамы, учитель, который встречается детям на их жизненном пути. Для меня моя профессия 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 профессии воспитателя, когда видишь в распахнутых, доверчивых глазах детей восторг и ожидание чего-то нового, ловящих каждое моё слово, мой взгляд и жест. Глядя в эти детские </w:t>
      </w:r>
      <w:r w:rsidRPr="00A044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глаза, понимаешь, что ты нужна им, что ты для них целая вселенная, поддерживаешь их своей любовью, отдаёшь тепло своего сердца.</w:t>
      </w:r>
    </w:p>
    <w:p w:rsidR="00A04447" w:rsidRPr="00A04447" w:rsidRDefault="00A04447" w:rsidP="00A044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447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 Необходимы разнообразные знания, чтобы удовлетворять любознательность современного ребенка, помогать познавать окружающий мир.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</w:t>
      </w:r>
      <w:r w:rsidRPr="00A04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твие и желание идти на «работу» </w:t>
      </w:r>
      <w:r w:rsidRPr="00A04447">
        <w:rPr>
          <w:rFonts w:ascii="Times New Roman" w:hAnsi="Times New Roman" w:cs="Times New Roman"/>
          <w:color w:val="000000" w:themeColor="text1"/>
          <w:sz w:val="28"/>
          <w:szCs w:val="28"/>
        </w:rPr>
        <w:t>с большим нетерпением!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Наверное, неслучайно судьба распорядилась так, 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что</w:t>
      </w:r>
      <w:proofErr w:type="gramEnd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окончив педагогическое училище, я стала воспитателем.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Всю свою любовь, душевное тепло и ласку вот уже почти 7 лет я дарю тем, кто не умеет хитрить и притворяться, 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чьи мысли чисты и неприхотливы — моим воспитанникам. 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Чтобы я делала без детских горящих глаз, детского смеха,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без ста вопросов </w:t>
      </w:r>
      <w:r w:rsidRPr="00A04447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«почему»</w:t>
      </w: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?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Детский сад — это мой второй дом, в котором меня ждут,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любят, ценят, </w:t>
      </w:r>
      <w:proofErr w:type="gramStart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в</w:t>
      </w:r>
      <w:proofErr w:type="gramEnd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который я спешу с интересными идеями, 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с хорошим настроением. Именно общение с детьми подтолкнуло меня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посмотреть на мир другими глазами: 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понять глубже ранимую детскую душу, привить детям 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простое</w:t>
      </w:r>
      <w:proofErr w:type="gramEnd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человеческое: толерантность и </w:t>
      </w:r>
      <w:proofErr w:type="spellStart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эмпатию</w:t>
      </w:r>
      <w:proofErr w:type="spellEnd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 отношению к людям.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Работая в детском саду, не перестаю удивляться, 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насколько разные все дети, интересные, забавные, удивительно умные,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умеющие</w:t>
      </w:r>
      <w:proofErr w:type="gramEnd"/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своими рассуждениями, умозаключениями, 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поступками поставить задачу передо мной и собой. 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>Я старалась относиться к своим маленьким подопечным так, как я хотела, чтобы окружающие относились к моим детям. 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:rsidR="00A04447" w:rsidRPr="00A04447" w:rsidRDefault="00A04447" w:rsidP="00A04447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</w:t>
      </w:r>
      <w:r w:rsidRPr="00A04447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— воспитатель.</w:t>
      </w:r>
      <w:r w:rsidRPr="00A0444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A04447" w:rsidRPr="00A04447" w:rsidRDefault="00A04447" w:rsidP="00A044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0444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Я люблю свою работу. </w:t>
      </w:r>
      <w:r w:rsidRPr="008F592D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 xml:space="preserve">Быть воспитателем - огромная ответственность, но и огромное счастье. Ведь суть профессии – дарить, дарить ребенку этот красочный мир, удивлять </w:t>
      </w:r>
      <w:proofErr w:type="gramStart"/>
      <w:r w:rsidRPr="008F592D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прекрасным</w:t>
      </w:r>
      <w:proofErr w:type="gramEnd"/>
      <w:r w:rsidRPr="008F592D"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  <w:t>. И для того чтобы это осуществить, педагогу необходимо обладать профессиональной компетентностью. Человеку, выбравшему профессию воспитателя, необходимо быть искренне заинтересованным, стремиться познавать новое в мире и науке, повышать уровень методической грамотности.</w:t>
      </w:r>
    </w:p>
    <w:p w:rsidR="00A04447" w:rsidRDefault="00A04447" w:rsidP="00A044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47">
        <w:rPr>
          <w:rFonts w:ascii="Times New Roman" w:eastAsia="Times New Roman" w:hAnsi="Times New Roman" w:cs="Times New Roman"/>
          <w:b/>
          <w:color w:val="7030A0"/>
          <w:sz w:val="32"/>
          <w:szCs w:val="32"/>
          <w:shd w:val="clear" w:color="auto" w:fill="FFFFFF"/>
          <w:lang w:eastAsia="ru-RU"/>
        </w:rPr>
        <w:t>Миссия воспитателя.</w:t>
      </w:r>
      <w:r w:rsidRPr="00A04447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 xml:space="preserve"> </w:t>
      </w:r>
      <w:r w:rsidRPr="008F5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воспитателя – не просто труд. Это</w:t>
      </w:r>
      <w:proofErr w:type="gramStart"/>
      <w:r w:rsidRPr="008F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, способность к отречению , уметь отдать всего себя без остатка , видеть в этом свете.</w:t>
      </w:r>
    </w:p>
    <w:p w:rsidR="00535BBC" w:rsidRPr="00A04447" w:rsidRDefault="00535BBC" w:rsidP="00535BBC">
      <w:pPr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97ED8C4" wp14:editId="6EA0DDE3">
            <wp:extent cx="5286375" cy="3964781"/>
            <wp:effectExtent l="0" t="0" r="0" b="0"/>
            <wp:docPr id="3" name="Рисунок 3" descr="https://i.mycdn.me/i?r=AyH4iRPQ2q0otWIFepML2LxRm6dgHM8PX8roI9AWP3LH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m6dgHM8PX8roI9AWP3LH8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39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5BBC" w:rsidRPr="00A0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D0"/>
    <w:rsid w:val="00535BBC"/>
    <w:rsid w:val="00686B41"/>
    <w:rsid w:val="008F592D"/>
    <w:rsid w:val="00A04447"/>
    <w:rsid w:val="00B000FC"/>
    <w:rsid w:val="00C35AD0"/>
    <w:rsid w:val="00E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2023-04-10T16:27:00Z</dcterms:created>
  <dcterms:modified xsi:type="dcterms:W3CDTF">2023-04-10T16:27:00Z</dcterms:modified>
</cp:coreProperties>
</file>